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6528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атомной и тепловой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